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391230B4" w:rsidR="00C21959" w:rsidRPr="007711F1" w:rsidRDefault="00C21959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450399">
        <w:rPr>
          <w:b/>
          <w:bCs/>
          <w:sz w:val="40"/>
          <w:szCs w:val="40"/>
        </w:rPr>
        <w:t>1</w:t>
      </w:r>
      <w:r w:rsidR="00161038">
        <w:rPr>
          <w:b/>
          <w:bCs/>
          <w:sz w:val="40"/>
          <w:szCs w:val="40"/>
        </w:rPr>
        <w:t>2</w:t>
      </w:r>
      <w:r w:rsidRPr="007711F1">
        <w:rPr>
          <w:b/>
          <w:bCs/>
          <w:sz w:val="40"/>
          <w:szCs w:val="40"/>
        </w:rPr>
        <w:t>.</w:t>
      </w:r>
      <w:r w:rsidR="00B9570E">
        <w:rPr>
          <w:b/>
          <w:bCs/>
          <w:sz w:val="40"/>
          <w:szCs w:val="40"/>
        </w:rPr>
        <w:t>0</w:t>
      </w:r>
      <w:r w:rsidR="00161038">
        <w:rPr>
          <w:b/>
          <w:bCs/>
          <w:sz w:val="40"/>
          <w:szCs w:val="40"/>
        </w:rPr>
        <w:t>7</w:t>
      </w:r>
      <w:r w:rsidRPr="007711F1">
        <w:rPr>
          <w:b/>
          <w:bCs/>
          <w:sz w:val="40"/>
          <w:szCs w:val="40"/>
        </w:rPr>
        <w:t>.202</w:t>
      </w:r>
      <w:r w:rsidR="00B9570E">
        <w:rPr>
          <w:b/>
          <w:bCs/>
          <w:sz w:val="40"/>
          <w:szCs w:val="40"/>
        </w:rPr>
        <w:t>2</w:t>
      </w:r>
      <w:r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1E163AF8" w14:textId="77777777" w:rsidR="008260DC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35CE90A2" w14:textId="110425D8" w:rsidR="00B3626F" w:rsidRDefault="0045039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Housková Ilona, Spilka M</w:t>
      </w:r>
      <w:r w:rsidR="001610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ilan, Jankovská Šárka, Ing. Josef Beran, Petr Kašpar</w:t>
      </w:r>
    </w:p>
    <w:p w14:paraId="3401784E" w14:textId="7B65BE82" w:rsidR="002309D0" w:rsidRDefault="002309D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4C21A17" w14:textId="50A050F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498CAD82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</w:t>
      </w:r>
      <w:r w:rsidR="00FE1D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su: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CE2B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Jiří </w:t>
      </w:r>
      <w:proofErr w:type="spellStart"/>
      <w:r w:rsidR="00CE2B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Blajer</w:t>
      </w:r>
      <w:proofErr w:type="spellEnd"/>
      <w:r w:rsidR="00CE2B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CE2B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DiS</w:t>
      </w:r>
      <w:proofErr w:type="spellEnd"/>
      <w:r w:rsidR="00CE2B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., Spilka Martin</w:t>
      </w:r>
    </w:p>
    <w:p w14:paraId="7C110820" w14:textId="10032CE1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komise: </w:t>
      </w:r>
      <w:r w:rsidR="00CE2B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Lachout</w:t>
      </w:r>
      <w:r w:rsidR="00B312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Pavel, </w:t>
      </w:r>
      <w:r w:rsidR="00CE2B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Roman Zahradnický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3471A48B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1. Zahájení, přivítání hostů</w:t>
      </w:r>
    </w:p>
    <w:p w14:paraId="751B978F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3D4F7CCF" w14:textId="38A878D2" w:rsidR="00A942A4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3.</w:t>
      </w:r>
      <w:r w:rsidR="00A942A4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 w:rsidR="0016103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Kontrola OKRR 16.6.2022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</w:p>
    <w:p w14:paraId="6774B73B" w14:textId="3E714398" w:rsidR="00795D88" w:rsidRDefault="009318EC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4</w:t>
      </w:r>
      <w:r w:rsidR="00B3626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.</w:t>
      </w:r>
      <w:r w:rsidR="00741BA4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 w:rsidR="00B3626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</w:p>
    <w:p w14:paraId="32F9CCC6" w14:textId="01A4876F" w:rsidR="00FD465B" w:rsidRDefault="009318EC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5</w:t>
      </w:r>
      <w:r w:rsidR="00BB497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bookmarkStart w:id="0" w:name="_Hlk103092358"/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Krajské a republikové soutěže mládeže 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0"/>
    </w:p>
    <w:p w14:paraId="18287E4A" w14:textId="677F5F2C" w:rsidR="00B3626F" w:rsidRDefault="00FE7AE9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6</w:t>
      </w:r>
      <w:r w:rsidR="008A7D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9318E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Krajská soutěž v požárním sportu </w:t>
      </w:r>
    </w:p>
    <w:p w14:paraId="6C7A712A" w14:textId="02B0E29C" w:rsidR="00B3626F" w:rsidRDefault="00FE7AE9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7</w:t>
      </w:r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9318E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Kvalifikace do krajské soutěže v běhu na 60 m </w:t>
      </w:r>
    </w:p>
    <w:p w14:paraId="62F1A006" w14:textId="2570C781" w:rsidR="00646EEA" w:rsidRDefault="00FE7AE9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Dotace NSA na požární sport, Plamen a dorost</w:t>
      </w:r>
    </w:p>
    <w:p w14:paraId="60DE9245" w14:textId="1A92D314" w:rsidR="008A7D8D" w:rsidRDefault="00FE7AE9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9</w:t>
      </w:r>
      <w:r w:rsidR="008A7D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bookmarkStart w:id="1" w:name="_Hlk103092523"/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>SD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H </w:t>
      </w:r>
      <w:r w:rsidR="000048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Tušovice </w:t>
      </w:r>
      <w:proofErr w:type="gramStart"/>
      <w:r w:rsidR="0000487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-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žádost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o podporu</w:t>
      </w:r>
    </w:p>
    <w:p w14:paraId="60A99A61" w14:textId="252A2209" w:rsidR="00FE7AE9" w:rsidRDefault="00FE7AE9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10. SDH Počepice – žádost o podporu Dětská Příbramská </w:t>
      </w:r>
      <w:r w:rsidR="00CE2B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hasičská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liga v</w:t>
      </w:r>
      <w:r w:rsidR="009218FC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PÚ</w:t>
      </w:r>
    </w:p>
    <w:p w14:paraId="4E899B55" w14:textId="333E6FB6" w:rsidR="009218FC" w:rsidRDefault="009218FC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11. SDH Počepice – žádost o podporu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cs-CZ"/>
        </w:rPr>
        <w:t>Počepické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šedesátky a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cs-CZ"/>
        </w:rPr>
        <w:t>Počepický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pohár</w:t>
      </w:r>
    </w:p>
    <w:bookmarkEnd w:id="1"/>
    <w:p w14:paraId="6315843C" w14:textId="31D95D1E" w:rsidR="00EA3CE9" w:rsidRDefault="00EA3CE9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12. Krajská dotace 2021/2022 - vyúčtování</w:t>
      </w:r>
    </w:p>
    <w:p w14:paraId="6DDE8250" w14:textId="65A76D35" w:rsidR="00861FC2" w:rsidRDefault="00FD465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>3</w:t>
      </w:r>
      <w:r w:rsidR="00D44AE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EE42C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Start w:id="2" w:name="_Hlk103092544"/>
      <w:r w:rsidR="00861FC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POODM 2022 vyhodnocení </w:t>
      </w:r>
      <w:r w:rsidR="00FE7AE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republikového kola </w:t>
      </w:r>
      <w:bookmarkEnd w:id="2"/>
    </w:p>
    <w:p w14:paraId="7AD3850F" w14:textId="2ADE5175" w:rsidR="00D35AF5" w:rsidRDefault="00D35AF5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14. Krajská soutěž ve vyprošťování</w:t>
      </w:r>
    </w:p>
    <w:p w14:paraId="7085D9F9" w14:textId="1E9CA786" w:rsidR="00741BA4" w:rsidRDefault="00741BA4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D35AF5">
        <w:rPr>
          <w:rFonts w:ascii="Arial" w:eastAsia="Times New Roman" w:hAnsi="Arial" w:cs="Arial"/>
          <w:i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 Pozvánky na oslavy výročí SDH a soutěže organizované SDH</w:t>
      </w:r>
    </w:p>
    <w:p w14:paraId="5D83A4DD" w14:textId="6D8E4956" w:rsidR="00741BA4" w:rsidRDefault="00741BA4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16. Kalendář OSH 2022</w:t>
      </w:r>
    </w:p>
    <w:p w14:paraId="43AB0335" w14:textId="5C686C37" w:rsidR="00741BA4" w:rsidRDefault="00861FC2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E1D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Start w:id="3" w:name="_Hlk103092651"/>
      <w:r w:rsidR="003B799A">
        <w:rPr>
          <w:rFonts w:ascii="Arial" w:eastAsia="Times New Roman" w:hAnsi="Arial" w:cs="Arial"/>
          <w:i/>
          <w:sz w:val="24"/>
          <w:szCs w:val="24"/>
          <w:lang w:eastAsia="cs-CZ"/>
        </w:rPr>
        <w:t>KAZH Krušovice okres Rakovník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3"/>
    </w:p>
    <w:p w14:paraId="2D0C559F" w14:textId="2090562A" w:rsidR="00CE2BE1" w:rsidRDefault="00CE2BE1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18. TFA krajská soutěž a trénink</w:t>
      </w:r>
    </w:p>
    <w:p w14:paraId="1D361A7A" w14:textId="0F6C34C3" w:rsidR="00795D88" w:rsidRPr="00A81AFA" w:rsidRDefault="00FE1D4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CE2BE1">
        <w:rPr>
          <w:rFonts w:ascii="Arial" w:eastAsia="Times New Roman" w:hAnsi="Arial" w:cs="Arial"/>
          <w:i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p w14:paraId="58CA9535" w14:textId="44471BC8" w:rsidR="00795D88" w:rsidRPr="00A81AFA" w:rsidRDefault="00CE2BE1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20</w:t>
      </w:r>
      <w:r w:rsidR="00BC417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77777777" w:rsidR="00A552C8" w:rsidRPr="00A552C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 Zahájení, přivítání hostů</w:t>
      </w:r>
    </w:p>
    <w:p w14:paraId="5F84C003" w14:textId="33CBBB8E" w:rsidR="00870C5B" w:rsidRPr="00870C5B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2E2FFF9E" w14:textId="77777777" w:rsidR="00870C5B" w:rsidRDefault="00870C5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8D0C0A1" w14:textId="02C72DAD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0A780D33" w14:textId="7701AFCE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</w:t>
      </w:r>
      <w:r w:rsidR="00CE2B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 </w:t>
      </w: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 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1019C55F" w14:textId="77777777" w:rsidR="00C21959" w:rsidRPr="00A552C8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23A523D" w14:textId="77777777" w:rsidR="006B5CD0" w:rsidRPr="006B5CD0" w:rsidRDefault="006B5CD0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647240E" w14:textId="7440D121" w:rsidR="00A552C8" w:rsidRPr="00795D8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 </w:t>
      </w:r>
      <w:r w:rsidR="00DF1EC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</w:t>
      </w:r>
      <w:r w:rsidR="009218F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ontrola OKRR 16.6.2022</w:t>
      </w:r>
    </w:p>
    <w:p w14:paraId="5158E52E" w14:textId="783E7D58" w:rsidR="00BB4970" w:rsidRDefault="009218F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v zastoupení seznámil členy VV OSH se zápisem z kontroly OKRR.</w:t>
      </w:r>
    </w:p>
    <w:p w14:paraId="105B9F78" w14:textId="260173DF" w:rsidR="009218FC" w:rsidRDefault="009218F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0C6EB1C" w14:textId="71B3C48C" w:rsidR="009218FC" w:rsidRDefault="009218F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bere na vědomí závěr kontroly OKRR ze dne 16.6.2022</w:t>
      </w:r>
    </w:p>
    <w:p w14:paraId="18881118" w14:textId="300F11F8" w:rsidR="009218FC" w:rsidRDefault="009218F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294BE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294BE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294BE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6AD68AF7" w14:textId="52B2FD33" w:rsidR="00EE42CB" w:rsidRDefault="00EE42CB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C16A829" w14:textId="77777777" w:rsidR="009218FC" w:rsidRDefault="009218F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0C380EC" w14:textId="77777777" w:rsidR="009218FC" w:rsidRDefault="009218F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1D4685E" w14:textId="4C3DFA98" w:rsidR="00A552C8" w:rsidRPr="00F93D15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9218F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BFB4C82" w14:textId="77777777" w:rsidR="009218FC" w:rsidRDefault="00643D5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Starosta podal informaci </w:t>
      </w:r>
      <w:r w:rsidR="009218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 návrzích na vyznamenání členů a jednotlivých sborů</w:t>
      </w:r>
    </w:p>
    <w:p w14:paraId="4288EC3B" w14:textId="26F123E8" w:rsidR="00A942A4" w:rsidRDefault="00F93D1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68F231FC" w14:textId="77777777" w:rsidR="00BC548B" w:rsidRDefault="00BC548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AF6EE96" w14:textId="46D109B0" w:rsidR="00470A67" w:rsidRDefault="00470A6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VV OSH </w:t>
      </w:r>
      <w:r w:rsidR="00F93D1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schvaluje vyznamenání a ocenění dle přílohy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.</w:t>
      </w:r>
    </w:p>
    <w:p w14:paraId="489DFAAA" w14:textId="25EB9082" w:rsidR="00470A67" w:rsidRDefault="00470A6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Pro:</w:t>
      </w:r>
      <w:r w:rsidR="00E2163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="00E2163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</w:r>
      <w:r w:rsidR="00823BB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Zdržel se: 0</w:t>
      </w:r>
    </w:p>
    <w:p w14:paraId="2BFF403B" w14:textId="77777777" w:rsidR="00D80377" w:rsidRPr="00D80377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</w:p>
    <w:p w14:paraId="4232D229" w14:textId="660382F0" w:rsidR="00CD7C02" w:rsidRDefault="009218FC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Krajské a republikové soutěže mládeže 2022</w:t>
      </w:r>
    </w:p>
    <w:p w14:paraId="6D38E28C" w14:textId="3541333E" w:rsidR="00CD7C02" w:rsidRDefault="009218FC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Pavel Hájek seznámil s dosaženými výsledky družstev a jednotlivců reprezentujících okres Příbram</w:t>
      </w:r>
    </w:p>
    <w:p w14:paraId="2157ACDD" w14:textId="3B8F5DDF" w:rsidR="009218FC" w:rsidRDefault="009218FC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967B7B9" w14:textId="77777777" w:rsidR="00FD06ED" w:rsidRDefault="009218FC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VV OSH Příbram </w:t>
      </w:r>
      <w:r w:rsidR="00FD06E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děkuje všem postupujícím soutěžícím za vzornou reprezentaci našeho okresního sdružení. </w:t>
      </w:r>
    </w:p>
    <w:p w14:paraId="1A42E77C" w14:textId="7B0077B8" w:rsidR="00FD06ED" w:rsidRDefault="00FD06ED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="00823BBE">
        <w:rPr>
          <w:rFonts w:ascii="Arial" w:eastAsia="Times New Roman" w:hAnsi="Arial" w:cs="Arial"/>
          <w:iCs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="00823BBE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  <w:t>Zdržel se:</w:t>
      </w:r>
      <w:r w:rsidR="00823BBE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</w:p>
    <w:p w14:paraId="061107B6" w14:textId="13B7462F" w:rsidR="009218FC" w:rsidRPr="00E21638" w:rsidRDefault="009218FC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11ECB79" w14:textId="77777777" w:rsidR="00205312" w:rsidRDefault="00205312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7541FF6" w14:textId="08573635" w:rsidR="00577251" w:rsidRDefault="00FD06E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</w:t>
      </w:r>
      <w:r w:rsidR="00577251" w:rsidRPr="00577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Krajská soutěž v požárním sportu</w:t>
      </w:r>
    </w:p>
    <w:p w14:paraId="14C731CC" w14:textId="2E0D01F8" w:rsidR="00FD06ED" w:rsidRPr="00577251" w:rsidRDefault="00FD06E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0BA8BE19" w14:textId="6CC4E613" w:rsidR="00BC548B" w:rsidRDefault="00FD06E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Martin Spilka informoval o průběhu krajské soutěže v požárním sportu. </w:t>
      </w:r>
    </w:p>
    <w:p w14:paraId="0ED83000" w14:textId="77777777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D296701" w14:textId="18759351" w:rsidR="00577251" w:rsidRDefault="0057725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4" w:name="_Hlk92816167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</w:t>
      </w:r>
      <w:r w:rsidR="00FD0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děkuje za postupujícím družstvům a delegovaným rozhodčím za vzornou reprezentaci okresního sdružení Příbram a mužům z </w:t>
      </w:r>
      <w:proofErr w:type="spellStart"/>
      <w:r w:rsidR="00FD0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Líchov</w:t>
      </w:r>
      <w:proofErr w:type="spellEnd"/>
      <w:r w:rsidR="00FD0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přeje hodně úspěchů na MČR.</w:t>
      </w:r>
    </w:p>
    <w:p w14:paraId="51A5528A" w14:textId="1C5B24C3" w:rsidR="00A87AB3" w:rsidRDefault="00A87AB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</w:t>
      </w:r>
      <w:r w:rsidR="00FD0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End"/>
      <w:r w:rsidR="00DB198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="00FD0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Zdržel se: </w:t>
      </w:r>
      <w:r w:rsidR="006C01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</w:p>
    <w:bookmarkEnd w:id="4"/>
    <w:p w14:paraId="096BE911" w14:textId="77777777" w:rsidR="00A87AB3" w:rsidRDefault="00A87AB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073ED80" w14:textId="6F9E0C74" w:rsidR="00A552C8" w:rsidRPr="00D85D2E" w:rsidRDefault="00FD06E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</w:t>
      </w:r>
      <w:r w:rsidR="00A552C8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Kvalifikace do krajské soutěže v běhu na 60</w:t>
      </w:r>
      <w:r w:rsidR="00DB198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m</w:t>
      </w:r>
    </w:p>
    <w:p w14:paraId="7102D09F" w14:textId="58A5DD02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Vedoucí rady mládeže informoval o </w:t>
      </w:r>
      <w:r w:rsidR="00FD0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probíhajíc kvalifikaci do krajské soutěže v běhu na </w:t>
      </w:r>
      <w:proofErr w:type="gramStart"/>
      <w:r w:rsidR="00FD0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60m</w:t>
      </w:r>
      <w:proofErr w:type="gramEnd"/>
      <w:r w:rsidR="00FD0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4FB30439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43207C8" w14:textId="5A134CA0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</w:t>
      </w:r>
      <w:r w:rsidR="00FD0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dodatečně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schvaluje propozice dle přílohy.</w:t>
      </w:r>
    </w:p>
    <w:p w14:paraId="6E617518" w14:textId="4967D5A1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</w:t>
      </w:r>
      <w:r w:rsidR="00FD0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End"/>
      <w:r w:rsidR="00D966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38618DB7" w14:textId="77777777" w:rsidR="00883E23" w:rsidRDefault="00883E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ED08C8A" w14:textId="16C4D1B4" w:rsidR="00A942A4" w:rsidRPr="00D85D2E" w:rsidRDefault="00FD06E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A942A4"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Dotace NSA na požární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cs-CZ"/>
        </w:rPr>
        <w:t>sport ,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Plamen a </w:t>
      </w:r>
      <w:r w:rsidR="00D741F3">
        <w:rPr>
          <w:rFonts w:ascii="Arial" w:eastAsia="Times New Roman" w:hAnsi="Arial" w:cs="Arial"/>
          <w:b/>
          <w:sz w:val="24"/>
          <w:szCs w:val="24"/>
          <w:lang w:eastAsia="cs-CZ"/>
        </w:rPr>
        <w:t>dorost</w:t>
      </w:r>
    </w:p>
    <w:p w14:paraId="4F70A1AC" w14:textId="18EADED1" w:rsidR="00883E23" w:rsidRDefault="00D741F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seznámil s přidělenou částkou dotace NSA</w:t>
      </w:r>
    </w:p>
    <w:p w14:paraId="0572BA17" w14:textId="13D3DB5F" w:rsidR="00D741F3" w:rsidRDefault="00103D2F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14380.- Kč Plamen a dorost, 19960.- Kč požární sport</w:t>
      </w:r>
    </w:p>
    <w:p w14:paraId="419385F5" w14:textId="77777777" w:rsidR="00103D2F" w:rsidRDefault="00103D2F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1B5D6D3" w14:textId="799074F5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</w:t>
      </w:r>
      <w:r w:rsidR="00D741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bere na vědomí přidělenou dotaci NSA</w:t>
      </w:r>
    </w:p>
    <w:p w14:paraId="57FF2781" w14:textId="76BB8259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03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="00103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57B71BA3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2174C9C" w14:textId="4A811FBC" w:rsidR="00A942A4" w:rsidRDefault="00D741F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9</w:t>
      </w:r>
      <w:r w:rsidR="00A942A4"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A942A4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Žádost o podporu SDH Tušovice</w:t>
      </w:r>
    </w:p>
    <w:p w14:paraId="7C115E1D" w14:textId="1EE68BF4" w:rsidR="00747BB6" w:rsidRDefault="00883E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83E2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Starosta </w:t>
      </w:r>
      <w:r w:rsidR="00D741F3">
        <w:rPr>
          <w:rFonts w:ascii="Arial" w:eastAsia="Times New Roman" w:hAnsi="Arial" w:cs="Arial"/>
          <w:bCs/>
          <w:sz w:val="24"/>
          <w:szCs w:val="24"/>
          <w:lang w:eastAsia="cs-CZ"/>
        </w:rPr>
        <w:t>seznámil s žádostí SDH Tušovice</w:t>
      </w:r>
      <w:r w:rsidR="00747BB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A navrhuje uhrazení pohárů na soutěž částkou 3200.-Kč. Pavel Hájek navrhuje částku poloviční 1600.-Kč. </w:t>
      </w:r>
    </w:p>
    <w:p w14:paraId="62EB1510" w14:textId="77777777" w:rsidR="00D741F3" w:rsidRPr="00883E23" w:rsidRDefault="00D741F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96D5D85" w14:textId="4D2B1909" w:rsidR="008B2AC8" w:rsidRDefault="008B2AC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</w:t>
      </w:r>
      <w:r w:rsidR="0074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částku 1600.- Kč uhrazení faktury za poháry. </w:t>
      </w:r>
    </w:p>
    <w:p w14:paraId="23A9A876" w14:textId="096C3B86" w:rsidR="008B2AC8" w:rsidRDefault="008B2AC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74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="00D741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Zdržel se: </w:t>
      </w:r>
      <w:r w:rsidR="0074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</w:p>
    <w:p w14:paraId="18344193" w14:textId="77777777" w:rsidR="00747BB6" w:rsidRDefault="00747BB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312467E" w14:textId="4CCC6236" w:rsidR="00883E23" w:rsidRDefault="00883E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0D878DB" w14:textId="0A4D4498" w:rsidR="00A942A4" w:rsidRPr="00646EEA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1</w:t>
      </w:r>
      <w:r w:rsidR="00D741F3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741F3">
        <w:rPr>
          <w:rFonts w:ascii="Arial" w:eastAsia="Times New Roman" w:hAnsi="Arial" w:cs="Arial"/>
          <w:b/>
          <w:sz w:val="24"/>
          <w:szCs w:val="24"/>
          <w:lang w:eastAsia="cs-CZ"/>
        </w:rPr>
        <w:t>Žádost o podporu SDH Počepice DPHL</w:t>
      </w:r>
    </w:p>
    <w:p w14:paraId="57EB1089" w14:textId="48985B7B" w:rsidR="00776A78" w:rsidRDefault="00D741F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Starosta seznámil s žádostí SDH Počepice za Dětskou Příbramskou hasičskou ligu</w:t>
      </w:r>
      <w:r w:rsidR="00747BB6">
        <w:rPr>
          <w:rFonts w:ascii="Arial" w:eastAsia="Times New Roman" w:hAnsi="Arial" w:cs="Arial"/>
          <w:sz w:val="24"/>
          <w:szCs w:val="24"/>
          <w:lang w:eastAsia="cs-CZ"/>
        </w:rPr>
        <w:t xml:space="preserve">. A navrhuje uhradit poháry pro celkového vítěze ročníku ve všech kategoriích. </w:t>
      </w:r>
    </w:p>
    <w:p w14:paraId="17FA4B9D" w14:textId="2A944ED5" w:rsidR="00747BB6" w:rsidRDefault="00747BB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3 x sada pohárů v částce do 5.000.-Kč</w:t>
      </w:r>
    </w:p>
    <w:p w14:paraId="699F96E9" w14:textId="2A6D5ECF" w:rsidR="00D741F3" w:rsidRDefault="00D741F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DAEFD5" w14:textId="3745FA7B" w:rsidR="00D741F3" w:rsidRDefault="00D741F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VV OSH schvaluje</w:t>
      </w:r>
      <w:r w:rsidR="00747BB6">
        <w:rPr>
          <w:rFonts w:ascii="Arial" w:eastAsia="Times New Roman" w:hAnsi="Arial" w:cs="Arial"/>
          <w:sz w:val="24"/>
          <w:szCs w:val="24"/>
          <w:lang w:eastAsia="cs-CZ"/>
        </w:rPr>
        <w:t xml:space="preserve"> podpořit DPHL částkou 5000.-Kč na nákup pohárů pro celkového vítěze.</w:t>
      </w:r>
    </w:p>
    <w:p w14:paraId="62BB53C0" w14:textId="198BAC21" w:rsidR="00D741F3" w:rsidRDefault="00D741F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47BB6">
        <w:rPr>
          <w:rFonts w:ascii="Arial" w:eastAsia="Times New Roman" w:hAnsi="Arial" w:cs="Arial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47BB6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Zdržel se:</w:t>
      </w:r>
      <w:r w:rsidR="00747BB6">
        <w:rPr>
          <w:rFonts w:ascii="Arial" w:eastAsia="Times New Roman" w:hAnsi="Arial" w:cs="Arial"/>
          <w:sz w:val="24"/>
          <w:szCs w:val="24"/>
          <w:lang w:eastAsia="cs-CZ"/>
        </w:rPr>
        <w:t xml:space="preserve"> 0</w:t>
      </w:r>
    </w:p>
    <w:p w14:paraId="6F9CB5AD" w14:textId="77777777" w:rsidR="00776A78" w:rsidRDefault="00776A7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AB133E" w14:textId="2171356F" w:rsidR="00CD7C02" w:rsidRDefault="00A942A4" w:rsidP="00CD7C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D741F3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D741F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Žádost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SDH </w:t>
      </w:r>
      <w:proofErr w:type="gramStart"/>
      <w:r w:rsidR="00D741F3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Počepice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 –</w:t>
      </w:r>
      <w:proofErr w:type="gramEnd"/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 žádost o podporu</w:t>
      </w:r>
    </w:p>
    <w:p w14:paraId="7BB1919E" w14:textId="1E57206B" w:rsidR="00A942A4" w:rsidRDefault="00570F1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70F1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seznámil VV s žádosti SDH </w:t>
      </w:r>
      <w:proofErr w:type="gramStart"/>
      <w:r w:rsidR="00D741F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Počepice </w:t>
      </w:r>
      <w:r w:rsidRPr="00570F1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o</w:t>
      </w:r>
      <w:proofErr w:type="gramEnd"/>
      <w:r w:rsidRPr="00570F1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podporu soutěží mládeže, které organizuje.</w:t>
      </w:r>
    </w:p>
    <w:p w14:paraId="0F8365B7" w14:textId="200C6222" w:rsidR="00747BB6" w:rsidRDefault="005021F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navrhl částku 5000.- Kč na nákup pohárů pro celkové vítěze </w:t>
      </w:r>
      <w:proofErr w:type="spellStart"/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Brdsko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-Vltavských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šedesátek.</w:t>
      </w:r>
    </w:p>
    <w:p w14:paraId="161D7438" w14:textId="1BC6085D" w:rsidR="005021FA" w:rsidRDefault="005021F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A na žádost SDH Počepice odpovědět, že obě soutěže budou OSH podpořeny jako celek.</w:t>
      </w:r>
    </w:p>
    <w:p w14:paraId="173BA09E" w14:textId="77777777" w:rsidR="005021FA" w:rsidRPr="00570F11" w:rsidRDefault="005021F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9104E19" w14:textId="26156E9E" w:rsidR="00D80377" w:rsidRPr="00D44AED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VV OSH </w:t>
      </w:r>
      <w:r w:rsidR="005021FA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s částku 5000 Kč </w:t>
      </w:r>
      <w:r w:rsidR="00B37558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na nákup pohárů pro celkového vítěze Brdsko-Vltavských šedesátek.</w:t>
      </w:r>
    </w:p>
    <w:p w14:paraId="6ADF0FF3" w14:textId="382315DF" w:rsidR="00D80377" w:rsidRPr="00D44AED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Pro: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="00B37558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7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Proti: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0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 xml:space="preserve">Zdržel se: </w:t>
      </w:r>
      <w:r w:rsidR="00B37558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0</w:t>
      </w:r>
    </w:p>
    <w:p w14:paraId="03B0E326" w14:textId="77777777" w:rsidR="00EA3CE9" w:rsidRDefault="00EA3CE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3522975" w14:textId="7B988110" w:rsidR="00EA3CE9" w:rsidRDefault="00EA3CE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12. Krajská dotace 2021/2022 – vyúčtování</w:t>
      </w:r>
    </w:p>
    <w:p w14:paraId="1B5BEFD7" w14:textId="1ED1E98E" w:rsidR="00EA3CE9" w:rsidRDefault="00EA3CE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Starosta seznámil členy VV s vyúčtováním krajské dotace 2021/2022 </w:t>
      </w:r>
    </w:p>
    <w:p w14:paraId="75F99E7C" w14:textId="0441FA34" w:rsidR="00EA3CE9" w:rsidRDefault="00EA3CE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22859CE" w14:textId="2569991A" w:rsidR="00EA3CE9" w:rsidRPr="00B37558" w:rsidRDefault="00EA3CE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B3755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schvaluji vyúčtování Krajské dotace 2021/2022</w:t>
      </w:r>
    </w:p>
    <w:p w14:paraId="5F232F6B" w14:textId="6C534188" w:rsidR="00EA3CE9" w:rsidRPr="00B37558" w:rsidRDefault="00EA3CE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B3755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Pr="00B3755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B3755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B3755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 w:rsidRPr="00B3755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B3755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B3755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B3755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4C3E544A" w14:textId="77777777" w:rsidR="00EA3CE9" w:rsidRDefault="00EA3CE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5A69E09" w14:textId="5B531B90" w:rsidR="00FD465B" w:rsidRDefault="00FD465B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FD46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EA3CE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Pr="00FD46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POODM 2022 vyhodnocení </w:t>
      </w:r>
      <w:r w:rsidR="00EA3CE9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celorepublikového kola</w:t>
      </w:r>
    </w:p>
    <w:p w14:paraId="4AC0E8AE" w14:textId="06CD7B9E" w:rsidR="00EA3CE9" w:rsidRDefault="00EA3CE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Ing. Roman Zahradnický seznámil s výsledky republikového kola PODM 2022.</w:t>
      </w:r>
    </w:p>
    <w:p w14:paraId="1312E595" w14:textId="4CFB1FE8" w:rsidR="00861FC2" w:rsidRPr="00861FC2" w:rsidRDefault="00570F11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Vyhodnocení proběhlo </w:t>
      </w:r>
      <w:r w:rsidR="00EA3CE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 hasičských slavnostech v Litoměřicích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</w:p>
    <w:p w14:paraId="70E09059" w14:textId="410B92CD" w:rsidR="00D44AED" w:rsidRDefault="00D44AE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40B871B" w14:textId="2D3F80D1" w:rsidR="00EA3CE9" w:rsidRDefault="00EA3CE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informoval, že s Mgr. K. Vojtíškovou předjednal možnost společného vyhlášení obou soutěží na okresní úrovni pro příští ročníky.</w:t>
      </w:r>
    </w:p>
    <w:p w14:paraId="4D3248B4" w14:textId="77777777" w:rsidR="00EA3CE9" w:rsidRDefault="00EA3CE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924784E" w14:textId="77777777" w:rsidR="00EA3CE9" w:rsidRDefault="00EA3CE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bere na vědomí výsledky POODM 2022</w:t>
      </w:r>
    </w:p>
    <w:p w14:paraId="0B63ABD4" w14:textId="7238B37D" w:rsidR="00EA3CE9" w:rsidRDefault="00EA3CE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95D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95D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</w:t>
      </w:r>
      <w:r w:rsidR="00C95D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0</w:t>
      </w:r>
    </w:p>
    <w:p w14:paraId="2E279F00" w14:textId="77777777" w:rsidR="00EA3CE9" w:rsidRDefault="00EA3CE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736190A" w14:textId="09C38DE7" w:rsidR="00EA3CE9" w:rsidRDefault="00EA3CE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6AA2DB0E" w14:textId="24E6B2BB" w:rsidR="00293AA2" w:rsidRDefault="00646EE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93AA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14. </w:t>
      </w:r>
      <w:r w:rsidR="00D35AF5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Krajská soutěž ve vyprošťování </w:t>
      </w:r>
    </w:p>
    <w:p w14:paraId="1599069A" w14:textId="5ED3FA3D" w:rsidR="00570F11" w:rsidRDefault="00EA7C2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Starosta seznámil členy VV s informací o aktuálním stavu </w:t>
      </w:r>
      <w:r w:rsidR="00D35AF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příprav na krajskou soutěž ve vyprošťování, která proběhne dne 3.9.2022 v Rožmitále pod Třemšínem</w:t>
      </w:r>
    </w:p>
    <w:p w14:paraId="0533E26F" w14:textId="328281DC" w:rsidR="00D35AF5" w:rsidRDefault="00D35AF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3BC9DFA" w14:textId="77777777" w:rsidR="00D35AF5" w:rsidRDefault="00D35AF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C742C4E" w14:textId="03088FBC" w:rsidR="00A942A4" w:rsidRPr="00991D26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861FC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Pozvánky na oslavy výročí SDH a soutěže organizované SDH</w:t>
      </w:r>
    </w:p>
    <w:p w14:paraId="10F9488C" w14:textId="0DF0461D" w:rsidR="009A6DC8" w:rsidRPr="004B5AE5" w:rsidRDefault="004B5AE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4B5AE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OSH s došlými pozvánkami.</w:t>
      </w:r>
    </w:p>
    <w:p w14:paraId="4304B39D" w14:textId="266B5DE9" w:rsidR="00C95D67" w:rsidRDefault="00C95D6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FFE7F3E" w14:textId="77777777" w:rsidR="00C95D67" w:rsidRDefault="00C95D6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B730F05" w14:textId="77777777" w:rsidR="00CD7C02" w:rsidRDefault="00FE1D4B" w:rsidP="00CD7C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16.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Kalendář OSH 2022</w:t>
      </w:r>
    </w:p>
    <w:p w14:paraId="55A1DCEF" w14:textId="4A687AD3" w:rsidR="00991D26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kalendář </w:t>
      </w:r>
      <w:r w:rsidR="00D35AF5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r>
        <w:rPr>
          <w:rFonts w:ascii="Arial" w:eastAsia="Times New Roman" w:hAnsi="Arial" w:cs="Arial"/>
          <w:sz w:val="24"/>
          <w:szCs w:val="24"/>
          <w:lang w:eastAsia="cs-CZ"/>
        </w:rPr>
        <w:t>vyvěšen na webu OSH</w:t>
      </w:r>
      <w:r w:rsidR="00D35AF5">
        <w:rPr>
          <w:rFonts w:ascii="Arial" w:eastAsia="Times New Roman" w:hAnsi="Arial" w:cs="Arial"/>
          <w:sz w:val="24"/>
          <w:szCs w:val="24"/>
          <w:lang w:eastAsia="cs-CZ"/>
        </w:rPr>
        <w:t xml:space="preserve"> a je průběžně aktualizován</w:t>
      </w:r>
    </w:p>
    <w:p w14:paraId="55A615A6" w14:textId="77777777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8B81571" w14:textId="77777777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6119EE" w14:textId="4629872A" w:rsidR="00BB652A" w:rsidRDefault="00CD7C02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 w:rsidRPr="00991D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17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91D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AF5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KAZH Krušovice </w:t>
      </w:r>
      <w:r w:rsidR="004B5AE5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23.6.2022 </w:t>
      </w:r>
      <w:r w:rsidR="00D35AF5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okres Rakovník</w:t>
      </w:r>
    </w:p>
    <w:p w14:paraId="26F7FF13" w14:textId="7C198CB2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C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František Polák informoval o předání titulu Zasloužilý hasič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Václav</w:t>
      </w:r>
      <w:r w:rsidR="00D35AF5">
        <w:rPr>
          <w:rFonts w:ascii="Arial" w:eastAsia="Times New Roman" w:hAnsi="Arial" w:cs="Arial"/>
          <w:iCs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4B5AE5">
        <w:rPr>
          <w:rFonts w:ascii="Arial" w:eastAsia="Times New Roman" w:hAnsi="Arial" w:cs="Arial"/>
          <w:iCs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olf</w:t>
      </w:r>
      <w:r w:rsidR="004B5AE5">
        <w:rPr>
          <w:rFonts w:ascii="Arial" w:eastAsia="Times New Roman" w:hAnsi="Arial" w:cs="Arial"/>
          <w:iCs/>
          <w:sz w:val="24"/>
          <w:szCs w:val="24"/>
          <w:lang w:eastAsia="cs-CZ"/>
        </w:rPr>
        <w:t>ov</w:t>
      </w:r>
      <w:r w:rsidR="00D35AF5">
        <w:rPr>
          <w:rFonts w:ascii="Arial" w:eastAsia="Times New Roman" w:hAnsi="Arial" w:cs="Arial"/>
          <w:iCs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D35AF5">
        <w:rPr>
          <w:rFonts w:ascii="Arial" w:eastAsia="Times New Roman" w:hAnsi="Arial" w:cs="Arial"/>
          <w:iCs/>
          <w:sz w:val="24"/>
          <w:szCs w:val="24"/>
          <w:lang w:eastAsia="cs-CZ"/>
        </w:rPr>
        <w:t>a průběhu setkání</w:t>
      </w:r>
      <w:r w:rsidR="004B5AE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4456A9E" w14:textId="564E5DF2" w:rsidR="00537C45" w:rsidRDefault="00D85D43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OSH Příbram 36 účastníků, autobus stál 11836.- Kč a svačina 1000.- Kč. </w:t>
      </w:r>
    </w:p>
    <w:p w14:paraId="1776E2B6" w14:textId="46E412C5" w:rsidR="00D85D43" w:rsidRDefault="00D85D43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6B0E150" w14:textId="1420CA01" w:rsidR="00D85D43" w:rsidRDefault="00D85D43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VV OSH bere na vědomí informace o průběhu KAZH 23.6.2022 v Krušovicích</w:t>
      </w:r>
    </w:p>
    <w:p w14:paraId="1819FEEF" w14:textId="38E041E9" w:rsidR="00CD7C02" w:rsidRPr="00946761" w:rsidRDefault="00D85D43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Pro: </w:t>
      </w:r>
      <w:r w:rsidR="00946761">
        <w:rPr>
          <w:rFonts w:ascii="Arial" w:eastAsia="Times New Roman" w:hAnsi="Arial" w:cs="Arial"/>
          <w:iCs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="00946761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  <w:t>Zdržel se:</w:t>
      </w:r>
      <w:r w:rsidR="00946761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</w:p>
    <w:p w14:paraId="744DE8E8" w14:textId="77777777" w:rsidR="00946761" w:rsidRDefault="00946761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</w:p>
    <w:p w14:paraId="49540736" w14:textId="1C1F554E" w:rsidR="00946761" w:rsidRDefault="00991D26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18</w:t>
      </w:r>
      <w:r w:rsidR="00946761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. TFA krajská soutěž a trénink</w:t>
      </w:r>
    </w:p>
    <w:p w14:paraId="79184D33" w14:textId="35676B95" w:rsidR="00946761" w:rsidRPr="00573FB3" w:rsidRDefault="00946761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73FB3">
        <w:rPr>
          <w:rFonts w:ascii="Arial" w:eastAsia="Times New Roman" w:hAnsi="Arial" w:cs="Arial"/>
          <w:iCs/>
          <w:sz w:val="24"/>
          <w:szCs w:val="24"/>
          <w:lang w:eastAsia="cs-CZ"/>
        </w:rPr>
        <w:t>Starosta podal informaci o konání krajské soutěže v TFA dne 18.9.2022 ve Starém Kolíně a možnosti tréninku dne 20.8.2022 v </w:t>
      </w:r>
      <w:proofErr w:type="gramStart"/>
      <w:r w:rsidRPr="00573FB3">
        <w:rPr>
          <w:rFonts w:ascii="Arial" w:eastAsia="Times New Roman" w:hAnsi="Arial" w:cs="Arial"/>
          <w:iCs/>
          <w:sz w:val="24"/>
          <w:szCs w:val="24"/>
          <w:lang w:eastAsia="cs-CZ"/>
        </w:rPr>
        <w:t>Praze - Satalicích</w:t>
      </w:r>
      <w:proofErr w:type="gramEnd"/>
    </w:p>
    <w:p w14:paraId="62008D8C" w14:textId="77777777" w:rsidR="00946761" w:rsidRDefault="00946761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4DE5A1A7" w14:textId="5BC88FA2" w:rsidR="00CD7C02" w:rsidRDefault="00946761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19. R</w:t>
      </w:r>
      <w:r w:rsidR="00991D26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ůzné</w:t>
      </w:r>
    </w:p>
    <w:p w14:paraId="2AB03787" w14:textId="68839C3D" w:rsidR="00D35AF5" w:rsidRDefault="00D35AF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termíny pro školení pilařů 18. – 20.11. zatím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neurčeno  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25. – 27.11. v Nových Dvorech</w:t>
      </w:r>
    </w:p>
    <w:p w14:paraId="1C0DD04A" w14:textId="36D2E81A" w:rsidR="00573FB3" w:rsidRDefault="00573FB3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3239CE">
        <w:rPr>
          <w:rFonts w:ascii="Arial" w:eastAsia="Times New Roman" w:hAnsi="Arial" w:cs="Arial"/>
          <w:sz w:val="24"/>
          <w:szCs w:val="24"/>
          <w:lang w:eastAsia="cs-CZ"/>
        </w:rPr>
        <w:t>PS12 jsou v opravě a budou připraveny na pohárové soutěže</w:t>
      </w:r>
    </w:p>
    <w:p w14:paraId="541EF1DB" w14:textId="03059CD9" w:rsidR="003239CE" w:rsidRDefault="003239CE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propozice na pohárové soutěže budou připraveny na příští VV</w:t>
      </w:r>
    </w:p>
    <w:p w14:paraId="095EEF67" w14:textId="27E2B3AA" w:rsidR="003239CE" w:rsidRDefault="003239CE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probíhá příprava na konání okresního aktivu zasloužilých hasičů 8.9.2022 Blatná</w:t>
      </w:r>
    </w:p>
    <w:p w14:paraId="5C847E20" w14:textId="32CF6231" w:rsidR="00AE058D" w:rsidRDefault="00AE058D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B0302D">
        <w:rPr>
          <w:rFonts w:ascii="Arial" w:eastAsia="Times New Roman" w:hAnsi="Arial" w:cs="Arial"/>
          <w:sz w:val="24"/>
          <w:szCs w:val="24"/>
          <w:lang w:eastAsia="cs-CZ"/>
        </w:rPr>
        <w:t xml:space="preserve">termín dalšího jednání VV OSH Příbram </w:t>
      </w:r>
      <w:r w:rsidR="00573FB3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B0302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73FB3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B0302D">
        <w:rPr>
          <w:rFonts w:ascii="Arial" w:eastAsia="Times New Roman" w:hAnsi="Arial" w:cs="Arial"/>
          <w:sz w:val="24"/>
          <w:szCs w:val="24"/>
          <w:lang w:eastAsia="cs-CZ"/>
        </w:rPr>
        <w:t>.2022 od 17:00 h</w:t>
      </w:r>
    </w:p>
    <w:p w14:paraId="063CA662" w14:textId="1B3D1BC0" w:rsidR="00537C45" w:rsidRDefault="00537C45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5E51D2" w14:textId="77777777" w:rsidR="00B0302D" w:rsidRDefault="00B0302D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B374B6" w14:textId="77CA96E6" w:rsidR="00C21959" w:rsidRDefault="00991D26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19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F23E0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p w14:paraId="6294280A" w14:textId="26F39688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 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416783EF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18:</w:t>
      </w:r>
      <w:r w:rsidR="003239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55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</w:t>
      </w:r>
    </w:p>
    <w:p w14:paraId="2CD9944B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F3F9187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44BEEA0B" w14:textId="77777777" w:rsidR="003239CE" w:rsidRPr="00A24E98" w:rsidRDefault="003239CE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095829A8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spellStart"/>
      <w:r w:rsidR="003239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Blajer</w:t>
      </w:r>
      <w:proofErr w:type="spellEnd"/>
      <w:r w:rsidR="003239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Jiří, </w:t>
      </w:r>
      <w:proofErr w:type="spellStart"/>
      <w:r w:rsidR="003239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DiS</w:t>
      </w:r>
      <w:proofErr w:type="spellEnd"/>
      <w:r w:rsidR="003239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______________________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47002A7D" w:rsidR="00A24E98" w:rsidRDefault="00AE058D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</w:t>
      </w:r>
      <w:r w:rsidR="003239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artin</w:t>
      </w:r>
      <w:r w:rsidR="003239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4610C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______________________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7E9FC786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komise: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239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Lachout</w:t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Pavel</w:t>
      </w:r>
      <w:r w:rsidR="00AE0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F7A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p w14:paraId="087FA213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161A933" w14:textId="4778C58D" w:rsidR="00A24E98" w:rsidRDefault="003239CE" w:rsidP="00214898">
      <w:pPr>
        <w:shd w:val="clear" w:color="auto" w:fill="FFFFFF"/>
        <w:spacing w:after="0" w:line="240" w:lineRule="auto"/>
        <w:ind w:left="2124" w:firstLine="708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Zahradnický Roman</w:t>
      </w:r>
      <w:r w:rsidR="00DF7A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sectPr w:rsidR="00A2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29586">
    <w:abstractNumId w:val="1"/>
  </w:num>
  <w:num w:numId="2" w16cid:durableId="1366365196">
    <w:abstractNumId w:val="0"/>
  </w:num>
  <w:num w:numId="3" w16cid:durableId="154227453">
    <w:abstractNumId w:val="2"/>
  </w:num>
  <w:num w:numId="4" w16cid:durableId="463357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C8"/>
    <w:rsid w:val="0000487B"/>
    <w:rsid w:val="00010442"/>
    <w:rsid w:val="00030A07"/>
    <w:rsid w:val="00080F82"/>
    <w:rsid w:val="00083377"/>
    <w:rsid w:val="00087C55"/>
    <w:rsid w:val="000E78E4"/>
    <w:rsid w:val="0010002C"/>
    <w:rsid w:val="00103D2F"/>
    <w:rsid w:val="0010648A"/>
    <w:rsid w:val="0011792F"/>
    <w:rsid w:val="00161038"/>
    <w:rsid w:val="00175FCF"/>
    <w:rsid w:val="00194DC8"/>
    <w:rsid w:val="001B45A8"/>
    <w:rsid w:val="001C3E91"/>
    <w:rsid w:val="001E015E"/>
    <w:rsid w:val="00205312"/>
    <w:rsid w:val="002063EC"/>
    <w:rsid w:val="00214898"/>
    <w:rsid w:val="00223E52"/>
    <w:rsid w:val="00226770"/>
    <w:rsid w:val="002309D0"/>
    <w:rsid w:val="00232E04"/>
    <w:rsid w:val="00275584"/>
    <w:rsid w:val="00276197"/>
    <w:rsid w:val="00293AA2"/>
    <w:rsid w:val="002947B8"/>
    <w:rsid w:val="00294BE8"/>
    <w:rsid w:val="002B23EC"/>
    <w:rsid w:val="00306894"/>
    <w:rsid w:val="0032199E"/>
    <w:rsid w:val="003239CE"/>
    <w:rsid w:val="003A51F4"/>
    <w:rsid w:val="003B799A"/>
    <w:rsid w:val="004213F4"/>
    <w:rsid w:val="00425E76"/>
    <w:rsid w:val="00434ED7"/>
    <w:rsid w:val="00436BF1"/>
    <w:rsid w:val="00447888"/>
    <w:rsid w:val="00450399"/>
    <w:rsid w:val="0045661C"/>
    <w:rsid w:val="004610C3"/>
    <w:rsid w:val="0046435E"/>
    <w:rsid w:val="00470A67"/>
    <w:rsid w:val="004B5AE5"/>
    <w:rsid w:val="004C08A9"/>
    <w:rsid w:val="005021FA"/>
    <w:rsid w:val="00502B8B"/>
    <w:rsid w:val="00537071"/>
    <w:rsid w:val="00537C45"/>
    <w:rsid w:val="00547B3D"/>
    <w:rsid w:val="00552A77"/>
    <w:rsid w:val="00570F11"/>
    <w:rsid w:val="00573FB3"/>
    <w:rsid w:val="00577251"/>
    <w:rsid w:val="00581B3B"/>
    <w:rsid w:val="00595CC9"/>
    <w:rsid w:val="005E37A3"/>
    <w:rsid w:val="005F25AC"/>
    <w:rsid w:val="00621723"/>
    <w:rsid w:val="00632A0E"/>
    <w:rsid w:val="00643D57"/>
    <w:rsid w:val="00646B26"/>
    <w:rsid w:val="00646EEA"/>
    <w:rsid w:val="006628A0"/>
    <w:rsid w:val="006B1418"/>
    <w:rsid w:val="006B5CD0"/>
    <w:rsid w:val="006C0192"/>
    <w:rsid w:val="006D4597"/>
    <w:rsid w:val="006E60AE"/>
    <w:rsid w:val="006E6E64"/>
    <w:rsid w:val="00741BA4"/>
    <w:rsid w:val="00747BB6"/>
    <w:rsid w:val="007537C0"/>
    <w:rsid w:val="00776A78"/>
    <w:rsid w:val="00795D88"/>
    <w:rsid w:val="00802D88"/>
    <w:rsid w:val="00823BBE"/>
    <w:rsid w:val="008260DC"/>
    <w:rsid w:val="00861FC2"/>
    <w:rsid w:val="00870C5B"/>
    <w:rsid w:val="00883850"/>
    <w:rsid w:val="00883E23"/>
    <w:rsid w:val="008A16C4"/>
    <w:rsid w:val="008A7D8D"/>
    <w:rsid w:val="008B2AC8"/>
    <w:rsid w:val="008B4129"/>
    <w:rsid w:val="008C714D"/>
    <w:rsid w:val="008C76D1"/>
    <w:rsid w:val="008E12D8"/>
    <w:rsid w:val="008F70A6"/>
    <w:rsid w:val="00901C71"/>
    <w:rsid w:val="009218FC"/>
    <w:rsid w:val="009318EC"/>
    <w:rsid w:val="00946761"/>
    <w:rsid w:val="009835AA"/>
    <w:rsid w:val="009850A6"/>
    <w:rsid w:val="00991D26"/>
    <w:rsid w:val="009A6DC8"/>
    <w:rsid w:val="009B47C1"/>
    <w:rsid w:val="009B5EB8"/>
    <w:rsid w:val="009C0812"/>
    <w:rsid w:val="009F438D"/>
    <w:rsid w:val="00A24E98"/>
    <w:rsid w:val="00A26BBE"/>
    <w:rsid w:val="00A552C8"/>
    <w:rsid w:val="00A81AFA"/>
    <w:rsid w:val="00A87AB3"/>
    <w:rsid w:val="00A942A4"/>
    <w:rsid w:val="00AC11B5"/>
    <w:rsid w:val="00AE058D"/>
    <w:rsid w:val="00AE6B41"/>
    <w:rsid w:val="00B0302D"/>
    <w:rsid w:val="00B06C32"/>
    <w:rsid w:val="00B176DE"/>
    <w:rsid w:val="00B2007B"/>
    <w:rsid w:val="00B312A2"/>
    <w:rsid w:val="00B3489D"/>
    <w:rsid w:val="00B3626F"/>
    <w:rsid w:val="00B37558"/>
    <w:rsid w:val="00B40E58"/>
    <w:rsid w:val="00B9570E"/>
    <w:rsid w:val="00BB4970"/>
    <w:rsid w:val="00BB652A"/>
    <w:rsid w:val="00BB6718"/>
    <w:rsid w:val="00BB7B04"/>
    <w:rsid w:val="00BC4178"/>
    <w:rsid w:val="00BC548B"/>
    <w:rsid w:val="00BC5CE3"/>
    <w:rsid w:val="00C21959"/>
    <w:rsid w:val="00C26D76"/>
    <w:rsid w:val="00C93006"/>
    <w:rsid w:val="00C95D67"/>
    <w:rsid w:val="00CD700B"/>
    <w:rsid w:val="00CD7C02"/>
    <w:rsid w:val="00CE2BE1"/>
    <w:rsid w:val="00D0480F"/>
    <w:rsid w:val="00D31E22"/>
    <w:rsid w:val="00D35AF5"/>
    <w:rsid w:val="00D44AED"/>
    <w:rsid w:val="00D50670"/>
    <w:rsid w:val="00D559F2"/>
    <w:rsid w:val="00D741F3"/>
    <w:rsid w:val="00D80377"/>
    <w:rsid w:val="00D83BC1"/>
    <w:rsid w:val="00D85D2E"/>
    <w:rsid w:val="00D85D43"/>
    <w:rsid w:val="00D85E5E"/>
    <w:rsid w:val="00D966C7"/>
    <w:rsid w:val="00DB198B"/>
    <w:rsid w:val="00DC30B9"/>
    <w:rsid w:val="00DC5F26"/>
    <w:rsid w:val="00DF1EC5"/>
    <w:rsid w:val="00DF7AA7"/>
    <w:rsid w:val="00E17421"/>
    <w:rsid w:val="00E21638"/>
    <w:rsid w:val="00E712A5"/>
    <w:rsid w:val="00EA3CE9"/>
    <w:rsid w:val="00EA7C2C"/>
    <w:rsid w:val="00EE42CB"/>
    <w:rsid w:val="00EF34C5"/>
    <w:rsid w:val="00F23E08"/>
    <w:rsid w:val="00F24873"/>
    <w:rsid w:val="00F3379A"/>
    <w:rsid w:val="00F71F00"/>
    <w:rsid w:val="00F734B8"/>
    <w:rsid w:val="00F80204"/>
    <w:rsid w:val="00F822AE"/>
    <w:rsid w:val="00F93C32"/>
    <w:rsid w:val="00F93D15"/>
    <w:rsid w:val="00F95B38"/>
    <w:rsid w:val="00FD06ED"/>
    <w:rsid w:val="00FD465B"/>
    <w:rsid w:val="00FE1D4B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Petřina</dc:creator>
  <cp:lastModifiedBy>Václav Jankovský</cp:lastModifiedBy>
  <cp:revision>6</cp:revision>
  <cp:lastPrinted>2022-07-12T16:59:00Z</cp:lastPrinted>
  <dcterms:created xsi:type="dcterms:W3CDTF">2022-07-12T13:59:00Z</dcterms:created>
  <dcterms:modified xsi:type="dcterms:W3CDTF">2022-07-12T17:14:00Z</dcterms:modified>
</cp:coreProperties>
</file>